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9A3D" w14:textId="77777777" w:rsidR="00671F66" w:rsidRPr="00986F71" w:rsidRDefault="00166DBE" w:rsidP="00671F66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Acc. Pre-Calculus – Unit 6</w:t>
      </w:r>
      <w:r w:rsidR="00671F66" w:rsidRPr="00986F71">
        <w:rPr>
          <w:rFonts w:ascii="Comic Sans MS" w:hAnsi="Comic Sans MS"/>
          <w:b/>
        </w:rPr>
        <w:tab/>
      </w:r>
      <w:r w:rsidR="00671F66" w:rsidRPr="00986F71">
        <w:rPr>
          <w:rFonts w:ascii="Comic Sans MS" w:hAnsi="Comic Sans MS"/>
          <w:b/>
        </w:rPr>
        <w:tab/>
      </w:r>
      <w:r w:rsidR="00671F66" w:rsidRPr="00986F71">
        <w:rPr>
          <w:rFonts w:ascii="Comic Sans MS" w:hAnsi="Comic Sans MS"/>
          <w:b/>
        </w:rPr>
        <w:tab/>
      </w:r>
      <w:r w:rsidR="00671F66" w:rsidRPr="00986F71">
        <w:rPr>
          <w:rFonts w:ascii="Comic Sans MS" w:hAnsi="Comic Sans MS"/>
          <w:b/>
        </w:rPr>
        <w:tab/>
      </w:r>
      <w:r w:rsidR="00671F66">
        <w:rPr>
          <w:rFonts w:ascii="Comic Sans MS" w:hAnsi="Comic Sans MS"/>
          <w:b/>
        </w:rPr>
        <w:tab/>
      </w:r>
      <w:r w:rsidR="00671F66" w:rsidRPr="00986F71">
        <w:rPr>
          <w:rFonts w:ascii="Comic Sans MS" w:hAnsi="Comic Sans MS"/>
          <w:b/>
        </w:rPr>
        <w:t>Name _______________________________</w:t>
      </w:r>
    </w:p>
    <w:p w14:paraId="4305C836" w14:textId="77777777" w:rsidR="00671F66" w:rsidRPr="00986F71" w:rsidRDefault="00671F66" w:rsidP="00671F66">
      <w:pPr>
        <w:rPr>
          <w:rFonts w:ascii="Comic Sans MS" w:hAnsi="Comic Sans MS"/>
          <w:b/>
        </w:rPr>
      </w:pPr>
      <w:r w:rsidRPr="00986F7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1DDC9" wp14:editId="72663FD5">
                <wp:simplePos x="0" y="0"/>
                <wp:positionH relativeFrom="column">
                  <wp:posOffset>-66675</wp:posOffset>
                </wp:positionH>
                <wp:positionV relativeFrom="paragraph">
                  <wp:posOffset>287020</wp:posOffset>
                </wp:positionV>
                <wp:extent cx="5286375" cy="8763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7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CE6D86" id="Rounded Rectangle 1" o:spid="_x0000_s1026" style="position:absolute;margin-left:-5.25pt;margin-top:22.6pt;width:416.25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" filled="f" strokecolor="#243f60 [1604]" strokeweight="2pt"/>
            </w:pict>
          </mc:Fallback>
        </mc:AlternateContent>
      </w:r>
      <w:r>
        <w:rPr>
          <w:rFonts w:ascii="Comic Sans MS" w:hAnsi="Comic Sans MS"/>
          <w:b/>
        </w:rPr>
        <w:t>Vectors Basics WS</w:t>
      </w:r>
      <w:r w:rsidR="00166DBE">
        <w:rPr>
          <w:rFonts w:ascii="Comic Sans MS" w:hAnsi="Comic Sans MS"/>
          <w:b/>
        </w:rPr>
        <w:t>-2</w:t>
      </w:r>
    </w:p>
    <w:p w14:paraId="4FDEA658" w14:textId="77777777" w:rsidR="00671F66" w:rsidRDefault="00671F66" w:rsidP="00671F66">
      <w:pPr>
        <w:rPr>
          <w:rFonts w:ascii="Comic Sans MS" w:hAnsi="Comic Sans MS"/>
        </w:rPr>
      </w:pPr>
      <w:r>
        <w:rPr>
          <w:rFonts w:ascii="Comic Sans MS" w:hAnsi="Comic Sans MS"/>
        </w:rPr>
        <w:t>Use the vectors identified below:</w:t>
      </w:r>
    </w:p>
    <w:p w14:paraId="2BA058EF" w14:textId="77777777" w:rsidR="00671F66" w:rsidRDefault="00671F66" w:rsidP="00671F66">
      <w:pPr>
        <w:rPr>
          <w:rFonts w:ascii="Comic Sans MS" w:hAnsi="Comic Sans MS"/>
        </w:rPr>
      </w:pPr>
      <w:r w:rsidRPr="00492971">
        <w:rPr>
          <w:rFonts w:ascii="Comic Sans MS" w:hAnsi="Comic Sans MS"/>
          <w:position w:val="-14"/>
        </w:rPr>
        <w:object w:dxaOrig="5319" w:dyaOrig="400" w14:anchorId="57ABCA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pt;height:31pt" o:ole="">
            <v:imagedata r:id="rId7" o:title=""/>
          </v:shape>
          <o:OLEObject Type="Embed" ProgID="Equation.DSMT4" ShapeID="_x0000_i1025" DrawAspect="Content" ObjectID="_1636956931" r:id="rId8"/>
        </w:object>
      </w:r>
    </w:p>
    <w:p w14:paraId="41808FEE" w14:textId="77777777" w:rsidR="00671F66" w:rsidRDefault="00671F66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 xml:space="preserve">1. a. </w:t>
      </w:r>
      <w:r w:rsidRPr="00492971">
        <w:rPr>
          <w:rFonts w:ascii="Comic Sans MS" w:hAnsi="Comic Sans MS"/>
          <w:position w:val="-14"/>
        </w:rPr>
        <w:object w:dxaOrig="580" w:dyaOrig="400" w14:anchorId="747483A2">
          <v:shape id="_x0000_i1026" type="#_x0000_t75" style="width:40.5pt;height:28pt" o:ole="">
            <v:imagedata r:id="rId9" o:title=""/>
          </v:shape>
          <o:OLEObject Type="Embed" ProgID="Equation.DSMT4" ShapeID="_x0000_i1026" DrawAspect="Content" ObjectID="_1636956932" r:id="rId1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r w:rsidRPr="00986F71">
        <w:rPr>
          <w:rFonts w:ascii="Comic Sans MS" w:hAnsi="Comic Sans MS"/>
          <w:position w:val="-14"/>
        </w:rPr>
        <w:object w:dxaOrig="600" w:dyaOrig="400" w14:anchorId="34EACF4B">
          <v:shape id="_x0000_i1027" type="#_x0000_t75" style="width:39pt;height:26.5pt" o:ole="">
            <v:imagedata r:id="rId11" o:title=""/>
          </v:shape>
          <o:OLEObject Type="Embed" ProgID="Equation.DSMT4" ShapeID="_x0000_i1027" DrawAspect="Content" ObjectID="_1636956933" r:id="rId12"/>
        </w:object>
      </w:r>
    </w:p>
    <w:p w14:paraId="7C1E85C2" w14:textId="77777777" w:rsidR="00671F66" w:rsidRDefault="00DB3BAF" w:rsidP="00DB3BAF">
      <w:pPr>
        <w:ind w:firstLine="720"/>
        <w:rPr>
          <w:rFonts w:ascii="Comic Sans MS" w:hAnsi="Comic Sans MS"/>
          <w:position w:val="-14"/>
        </w:rPr>
      </w:pPr>
      <w:r w:rsidRPr="00DB3BAF">
        <w:rPr>
          <w:rFonts w:ascii="Comic Sans MS" w:hAnsi="Comic Sans MS"/>
          <w:position w:val="-8"/>
        </w:rPr>
        <w:object w:dxaOrig="620" w:dyaOrig="420" w14:anchorId="2F1F4A63">
          <v:shape id="_x0000_i1028" type="#_x0000_t75" style="width:31pt;height:21pt" o:ole="">
            <v:imagedata r:id="rId13" o:title=""/>
          </v:shape>
          <o:OLEObject Type="Embed" ProgID="Equation.DSMT4" ShapeID="_x0000_i1028" DrawAspect="Content" ObjectID="_1636956934" r:id="rId14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 w:rsidRPr="00DB3BAF">
        <w:rPr>
          <w:rFonts w:ascii="Comic Sans MS" w:hAnsi="Comic Sans MS"/>
          <w:position w:val="-8"/>
        </w:rPr>
        <w:object w:dxaOrig="780" w:dyaOrig="420" w14:anchorId="5E757F25">
          <v:shape id="_x0000_i1029" type="#_x0000_t75" style="width:39pt;height:21pt" o:ole="">
            <v:imagedata r:id="rId15" o:title=""/>
          </v:shape>
          <o:OLEObject Type="Embed" ProgID="Equation.DSMT4" ShapeID="_x0000_i1029" DrawAspect="Content" ObjectID="_1636956935" r:id="rId16"/>
        </w:object>
      </w:r>
    </w:p>
    <w:p w14:paraId="39FE5DAF" w14:textId="77777777" w:rsidR="00671F66" w:rsidRDefault="00671F66" w:rsidP="00671F66">
      <w:pPr>
        <w:rPr>
          <w:rFonts w:ascii="Comic Sans MS" w:hAnsi="Comic Sans MS"/>
          <w:position w:val="-14"/>
        </w:rPr>
      </w:pPr>
    </w:p>
    <w:p w14:paraId="6E5CE64D" w14:textId="77777777" w:rsidR="00671F66" w:rsidRDefault="00671F66" w:rsidP="00671F66">
      <w:pPr>
        <w:rPr>
          <w:rFonts w:ascii="Comic Sans MS" w:hAnsi="Comic Sans MS"/>
          <w:position w:val="-14"/>
        </w:rPr>
      </w:pPr>
    </w:p>
    <w:p w14:paraId="7CFC0F1B" w14:textId="77777777" w:rsidR="00671F66" w:rsidRDefault="00671F66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 xml:space="preserve">c. </w:t>
      </w:r>
      <w:r w:rsidRPr="00986F71">
        <w:rPr>
          <w:rFonts w:ascii="Comic Sans MS" w:hAnsi="Comic Sans MS"/>
          <w:position w:val="-14"/>
        </w:rPr>
        <w:object w:dxaOrig="600" w:dyaOrig="400" w14:anchorId="5C9B9DB5">
          <v:shape id="_x0000_i1030" type="#_x0000_t75" style="width:39pt;height:26.5pt" o:ole="">
            <v:imagedata r:id="rId17" o:title=""/>
          </v:shape>
          <o:OLEObject Type="Embed" ProgID="Equation.DSMT4" ShapeID="_x0000_i1030" DrawAspect="Content" ObjectID="_1636956936" r:id="rId18"/>
        </w:object>
      </w:r>
    </w:p>
    <w:p w14:paraId="6CDC77D1" w14:textId="77777777" w:rsidR="00671F66" w:rsidRDefault="00DB3BAF" w:rsidP="00DB3BAF">
      <w:pPr>
        <w:ind w:firstLine="720"/>
        <w:rPr>
          <w:rFonts w:ascii="Comic Sans MS" w:hAnsi="Comic Sans MS"/>
        </w:rPr>
      </w:pPr>
      <w:r w:rsidRPr="00DB3BAF">
        <w:rPr>
          <w:rFonts w:ascii="Comic Sans MS" w:hAnsi="Comic Sans MS"/>
          <w:position w:val="-6"/>
        </w:rPr>
        <w:object w:dxaOrig="240" w:dyaOrig="340" w14:anchorId="58FE1ED7">
          <v:shape id="_x0000_i1031" type="#_x0000_t75" style="width:12pt;height:17.5pt" o:ole="">
            <v:imagedata r:id="rId19" o:title=""/>
          </v:shape>
          <o:OLEObject Type="Embed" ProgID="Equation.DSMT4" ShapeID="_x0000_i1031" DrawAspect="Content" ObjectID="_1636956937" r:id="rId20"/>
        </w:object>
      </w:r>
    </w:p>
    <w:p w14:paraId="60ED7440" w14:textId="77777777" w:rsidR="00671F66" w:rsidRDefault="00671F66" w:rsidP="00671F6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091A7AD" w14:textId="77777777" w:rsidR="00671F66" w:rsidRDefault="00671F66" w:rsidP="00671F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Which of the following pairs of points could be the initial point and the terminal point, respectively, for </w:t>
      </w:r>
      <w:r w:rsidRPr="00986F71">
        <w:rPr>
          <w:rFonts w:ascii="Comic Sans MS" w:hAnsi="Comic Sans MS"/>
          <w:position w:val="-12"/>
        </w:rPr>
        <w:object w:dxaOrig="220" w:dyaOrig="360" w14:anchorId="27F20223">
          <v:shape id="_x0000_i1032" type="#_x0000_t75" style="width:20.5pt;height:32.5pt" o:ole="">
            <v:imagedata r:id="rId21" o:title=""/>
          </v:shape>
          <o:OLEObject Type="Embed" ProgID="Equation.DSMT4" ShapeID="_x0000_i1032" DrawAspect="Content" ObjectID="_1636956938" r:id="rId22"/>
        </w:object>
      </w:r>
      <w:r>
        <w:rPr>
          <w:rFonts w:ascii="Comic Sans MS" w:hAnsi="Comic Sans MS"/>
        </w:rPr>
        <w:t>?</w:t>
      </w:r>
    </w:p>
    <w:p w14:paraId="3EDA44F4" w14:textId="77777777" w:rsidR="00671F66" w:rsidRDefault="00671F66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 xml:space="preserve">a. </w:t>
      </w:r>
      <w:r w:rsidRPr="00986F71">
        <w:rPr>
          <w:rFonts w:ascii="Comic Sans MS" w:hAnsi="Comic Sans MS"/>
          <w:position w:val="-14"/>
        </w:rPr>
        <w:object w:dxaOrig="1240" w:dyaOrig="400" w14:anchorId="0A48BF00">
          <v:shape id="_x0000_i1033" type="#_x0000_t75" style="width:82.5pt;height:27pt" o:ole="">
            <v:imagedata r:id="rId23" o:title=""/>
          </v:shape>
          <o:OLEObject Type="Embed" ProgID="Equation.DSMT4" ShapeID="_x0000_i1033" DrawAspect="Content" ObjectID="_1636956939" r:id="rId24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r w:rsidRPr="00986F71">
        <w:rPr>
          <w:rFonts w:ascii="Comic Sans MS" w:hAnsi="Comic Sans MS"/>
          <w:position w:val="-14"/>
        </w:rPr>
        <w:object w:dxaOrig="1320" w:dyaOrig="400" w14:anchorId="23D42504">
          <v:shape id="_x0000_i1034" type="#_x0000_t75" style="width:88pt;height:27pt" o:ole="">
            <v:imagedata r:id="rId25" o:title=""/>
          </v:shape>
          <o:OLEObject Type="Embed" ProgID="Equation.DSMT4" ShapeID="_x0000_i1034" DrawAspect="Content" ObjectID="_1636956940" r:id="rId26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c. </w:t>
      </w:r>
      <w:r w:rsidRPr="00986F71">
        <w:rPr>
          <w:rFonts w:ascii="Comic Sans MS" w:hAnsi="Comic Sans MS"/>
          <w:position w:val="-14"/>
        </w:rPr>
        <w:object w:dxaOrig="1359" w:dyaOrig="400" w14:anchorId="1C9CBEE8">
          <v:shape id="_x0000_i1035" type="#_x0000_t75" style="width:91pt;height:27pt" o:ole="">
            <v:imagedata r:id="rId27" o:title=""/>
          </v:shape>
          <o:OLEObject Type="Embed" ProgID="Equation.DSMT4" ShapeID="_x0000_i1035" DrawAspect="Content" ObjectID="_1636956941" r:id="rId2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B3BAF">
        <w:rPr>
          <w:rFonts w:ascii="Comic Sans MS" w:hAnsi="Comic Sans MS"/>
          <w:highlight w:val="yellow"/>
        </w:rPr>
        <w:t xml:space="preserve">d. </w:t>
      </w:r>
      <w:r w:rsidRPr="00DB3BAF">
        <w:rPr>
          <w:rFonts w:ascii="Comic Sans MS" w:hAnsi="Comic Sans MS"/>
          <w:position w:val="-14"/>
          <w:highlight w:val="yellow"/>
        </w:rPr>
        <w:object w:dxaOrig="1300" w:dyaOrig="400" w14:anchorId="44548374">
          <v:shape id="_x0000_i1036" type="#_x0000_t75" style="width:87pt;height:27pt" o:ole="">
            <v:imagedata r:id="rId29" o:title=""/>
          </v:shape>
          <o:OLEObject Type="Embed" ProgID="Equation.DSMT4" ShapeID="_x0000_i1036" DrawAspect="Content" ObjectID="_1636956942" r:id="rId30"/>
        </w:object>
      </w:r>
    </w:p>
    <w:p w14:paraId="56942BD1" w14:textId="77777777" w:rsidR="00671F66" w:rsidRDefault="00671F66" w:rsidP="00671F66">
      <w:pPr>
        <w:rPr>
          <w:rFonts w:ascii="Comic Sans MS" w:hAnsi="Comic Sans MS"/>
          <w:position w:val="-14"/>
        </w:rPr>
      </w:pPr>
    </w:p>
    <w:p w14:paraId="0D61CF57" w14:textId="77777777" w:rsidR="00671F66" w:rsidRDefault="00671F66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t>3. Write each of the 3 given vectors as a linear combination.</w:t>
      </w:r>
    </w:p>
    <w:p w14:paraId="7C5BEAFC" w14:textId="77777777" w:rsidR="00DB3BAF" w:rsidRDefault="00DB3BAF" w:rsidP="00671F66">
      <w:pPr>
        <w:rPr>
          <w:rFonts w:ascii="Comic Sans MS" w:hAnsi="Comic Sans MS"/>
          <w:position w:val="-14"/>
        </w:rPr>
      </w:pPr>
      <w:r w:rsidRPr="00DB3BAF">
        <w:rPr>
          <w:rFonts w:ascii="Comic Sans MS" w:hAnsi="Comic Sans MS"/>
          <w:position w:val="-50"/>
        </w:rPr>
        <w:object w:dxaOrig="1340" w:dyaOrig="1140" w14:anchorId="7943C351">
          <v:shape id="_x0000_i1037" type="#_x0000_t75" style="width:74pt;height:63.5pt" o:ole="">
            <v:imagedata r:id="rId31" o:title=""/>
          </v:shape>
          <o:OLEObject Type="Embed" ProgID="Equation.DSMT4" ShapeID="_x0000_i1037" DrawAspect="Content" ObjectID="_1636956943" r:id="rId32"/>
        </w:object>
      </w:r>
    </w:p>
    <w:p w14:paraId="6D52B018" w14:textId="77777777" w:rsidR="00671F66" w:rsidRDefault="00671F66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t>4. Find the direction angle for each of the 3 given vectors.</w:t>
      </w:r>
    </w:p>
    <w:p w14:paraId="183A6DF3" w14:textId="77777777" w:rsidR="00464EDD" w:rsidRDefault="00494028" w:rsidP="00671F66">
      <w:pPr>
        <w:rPr>
          <w:rFonts w:ascii="Comic Sans MS" w:hAnsi="Comic Sans MS"/>
          <w:position w:val="-14"/>
        </w:rPr>
      </w:pPr>
      <w:r w:rsidRPr="00DB3BAF">
        <w:rPr>
          <w:rFonts w:ascii="Comic Sans MS" w:hAnsi="Comic Sans MS"/>
          <w:position w:val="-50"/>
        </w:rPr>
        <w:object w:dxaOrig="1740" w:dyaOrig="1160" w14:anchorId="37A8F3E3">
          <v:shape id="_x0000_i1038" type="#_x0000_t75" style="width:115pt;height:76.5pt" o:ole="">
            <v:imagedata r:id="rId33" o:title=""/>
          </v:shape>
          <o:OLEObject Type="Embed" ProgID="Equation.DSMT4" ShapeID="_x0000_i1038" DrawAspect="Content" ObjectID="_1636956944" r:id="rId34"/>
        </w:object>
      </w:r>
    </w:p>
    <w:p w14:paraId="1498C60B" w14:textId="77777777" w:rsidR="00464EDD" w:rsidRDefault="00464EDD" w:rsidP="00671F66">
      <w:pPr>
        <w:rPr>
          <w:rFonts w:ascii="Comic Sans MS" w:hAnsi="Comic Sans MS"/>
          <w:position w:val="-14"/>
        </w:rPr>
      </w:pPr>
    </w:p>
    <w:p w14:paraId="43F24167" w14:textId="77777777" w:rsidR="00464EDD" w:rsidRDefault="00464EDD" w:rsidP="00671F66">
      <w:pPr>
        <w:rPr>
          <w:rFonts w:ascii="Comic Sans MS" w:hAnsi="Comic Sans MS"/>
          <w:position w:val="-14"/>
        </w:rPr>
      </w:pPr>
    </w:p>
    <w:p w14:paraId="3FC3E91B" w14:textId="77777777" w:rsidR="00464EDD" w:rsidRDefault="00464EDD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t>5. Find the resultant vectors.</w:t>
      </w:r>
    </w:p>
    <w:p w14:paraId="59D27EBC" w14:textId="77777777" w:rsidR="00464EDD" w:rsidRDefault="00464EDD" w:rsidP="00464EDD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 xml:space="preserve">a. </w:t>
      </w:r>
      <w:r w:rsidRPr="00464EDD">
        <w:rPr>
          <w:rFonts w:ascii="Comic Sans MS" w:hAnsi="Comic Sans MS"/>
          <w:position w:val="-12"/>
        </w:rPr>
        <w:object w:dxaOrig="480" w:dyaOrig="360" w14:anchorId="67A10FDF">
          <v:shape id="_x0000_i1039" type="#_x0000_t75" style="width:31.5pt;height:24pt" o:ole="">
            <v:imagedata r:id="rId35" o:title=""/>
          </v:shape>
          <o:OLEObject Type="Embed" ProgID="Equation.DSMT4" ShapeID="_x0000_i1039" DrawAspect="Content" ObjectID="_1636956945" r:id="rId36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</w:rPr>
        <w:t xml:space="preserve">b. </w:t>
      </w:r>
      <w:r w:rsidRPr="00464EDD">
        <w:rPr>
          <w:rFonts w:ascii="Comic Sans MS" w:hAnsi="Comic Sans MS"/>
          <w:position w:val="-12"/>
        </w:rPr>
        <w:object w:dxaOrig="880" w:dyaOrig="360" w14:anchorId="28EAD7FF">
          <v:shape id="_x0000_i1040" type="#_x0000_t75" style="width:57pt;height:24pt" o:ole="">
            <v:imagedata r:id="rId37" o:title=""/>
          </v:shape>
          <o:OLEObject Type="Embed" ProgID="Equation.DSMT4" ShapeID="_x0000_i1040" DrawAspect="Content" ObjectID="_1636956946" r:id="rId38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 w:rsidR="003D4FED">
        <w:rPr>
          <w:rFonts w:ascii="Comic Sans MS" w:hAnsi="Comic Sans MS"/>
          <w:position w:val="-14"/>
        </w:rPr>
        <w:tab/>
      </w:r>
      <w:r w:rsidR="003D4FED">
        <w:rPr>
          <w:rFonts w:ascii="Comic Sans MS" w:hAnsi="Comic Sans MS"/>
          <w:position w:val="-14"/>
        </w:rPr>
        <w:tab/>
      </w:r>
      <w:r w:rsidR="003D4FED">
        <w:rPr>
          <w:rFonts w:ascii="Comic Sans MS" w:hAnsi="Comic Sans MS"/>
        </w:rPr>
        <w:t xml:space="preserve">c. </w:t>
      </w:r>
      <w:r w:rsidR="003D4FED" w:rsidRPr="00464EDD">
        <w:rPr>
          <w:rFonts w:ascii="Comic Sans MS" w:hAnsi="Comic Sans MS"/>
          <w:position w:val="-12"/>
        </w:rPr>
        <w:object w:dxaOrig="639" w:dyaOrig="360" w14:anchorId="546D2063">
          <v:shape id="_x0000_i1041" type="#_x0000_t75" style="width:41pt;height:24pt" o:ole="">
            <v:imagedata r:id="rId39" o:title=""/>
          </v:shape>
          <o:OLEObject Type="Embed" ProgID="Equation.DSMT4" ShapeID="_x0000_i1041" DrawAspect="Content" ObjectID="_1636956947" r:id="rId40"/>
        </w:object>
      </w:r>
      <w:r>
        <w:rPr>
          <w:rFonts w:ascii="Comic Sans MS" w:hAnsi="Comic Sans MS"/>
          <w:position w:val="-14"/>
        </w:rPr>
        <w:tab/>
      </w:r>
    </w:p>
    <w:p w14:paraId="7B54C889" w14:textId="77777777" w:rsidR="003D4FED" w:rsidRPr="00DB3BAF" w:rsidRDefault="00DB3BAF" w:rsidP="00464EDD">
      <w:pPr>
        <w:rPr>
          <w:rFonts w:ascii="Comic Sans MS" w:hAnsi="Comic Sans MS"/>
          <w:color w:val="FF0000"/>
          <w:position w:val="-14"/>
        </w:rPr>
      </w:pPr>
      <w:r w:rsidRPr="00DB3BAF">
        <w:rPr>
          <w:rFonts w:ascii="Comic Sans MS" w:hAnsi="Comic Sans MS"/>
          <w:color w:val="FF0000"/>
          <w:position w:val="-20"/>
        </w:rPr>
        <w:object w:dxaOrig="999" w:dyaOrig="520" w14:anchorId="79804C21">
          <v:shape id="_x0000_i1042" type="#_x0000_t75" style="width:50pt;height:26.5pt" o:ole="">
            <v:imagedata r:id="rId41" o:title=""/>
          </v:shape>
          <o:OLEObject Type="Embed" ProgID="Equation.DSMT4" ShapeID="_x0000_i1042" DrawAspect="Content" ObjectID="_1636956948" r:id="rId42"/>
        </w:object>
      </w:r>
      <w:r>
        <w:rPr>
          <w:rFonts w:ascii="Comic Sans MS" w:hAnsi="Comic Sans MS"/>
          <w:color w:val="FF0000"/>
          <w:position w:val="-14"/>
        </w:rPr>
        <w:tab/>
      </w:r>
      <w:r>
        <w:rPr>
          <w:rFonts w:ascii="Comic Sans MS" w:hAnsi="Comic Sans MS"/>
          <w:color w:val="FF0000"/>
          <w:position w:val="-14"/>
        </w:rPr>
        <w:tab/>
      </w:r>
      <w:r>
        <w:rPr>
          <w:rFonts w:ascii="Comic Sans MS" w:hAnsi="Comic Sans MS"/>
          <w:color w:val="FF0000"/>
          <w:position w:val="-14"/>
        </w:rPr>
        <w:tab/>
      </w:r>
      <w:r>
        <w:rPr>
          <w:rFonts w:ascii="Comic Sans MS" w:hAnsi="Comic Sans MS"/>
          <w:color w:val="FF0000"/>
          <w:position w:val="-14"/>
        </w:rPr>
        <w:tab/>
      </w:r>
      <w:r w:rsidRPr="00DB3BAF">
        <w:rPr>
          <w:rFonts w:ascii="Comic Sans MS" w:hAnsi="Comic Sans MS"/>
          <w:color w:val="FF0000"/>
          <w:position w:val="-20"/>
        </w:rPr>
        <w:object w:dxaOrig="840" w:dyaOrig="520" w14:anchorId="49F589D8">
          <v:shape id="_x0000_i1043" type="#_x0000_t75" style="width:42pt;height:26.5pt" o:ole="">
            <v:imagedata r:id="rId43" o:title=""/>
          </v:shape>
          <o:OLEObject Type="Embed" ProgID="Equation.DSMT4" ShapeID="_x0000_i1043" DrawAspect="Content" ObjectID="_1636956949" r:id="rId44"/>
        </w:object>
      </w:r>
      <w:r>
        <w:rPr>
          <w:rFonts w:ascii="Comic Sans MS" w:hAnsi="Comic Sans MS"/>
          <w:color w:val="FF0000"/>
          <w:position w:val="-14"/>
        </w:rPr>
        <w:tab/>
      </w:r>
      <w:r>
        <w:rPr>
          <w:rFonts w:ascii="Comic Sans MS" w:hAnsi="Comic Sans MS"/>
          <w:color w:val="FF0000"/>
          <w:position w:val="-14"/>
        </w:rPr>
        <w:tab/>
      </w:r>
      <w:r>
        <w:rPr>
          <w:rFonts w:ascii="Comic Sans MS" w:hAnsi="Comic Sans MS"/>
          <w:color w:val="FF0000"/>
          <w:position w:val="-14"/>
        </w:rPr>
        <w:tab/>
      </w:r>
      <w:r>
        <w:rPr>
          <w:rFonts w:ascii="Comic Sans MS" w:hAnsi="Comic Sans MS"/>
          <w:color w:val="FF0000"/>
          <w:position w:val="-14"/>
        </w:rPr>
        <w:tab/>
      </w:r>
      <w:r w:rsidR="00494028" w:rsidRPr="00DB3BAF">
        <w:rPr>
          <w:rFonts w:ascii="Comic Sans MS" w:hAnsi="Comic Sans MS"/>
          <w:color w:val="FF0000"/>
          <w:position w:val="-20"/>
        </w:rPr>
        <w:object w:dxaOrig="859" w:dyaOrig="520" w14:anchorId="6BB6070C">
          <v:shape id="_x0000_i1044" type="#_x0000_t75" style="width:42.5pt;height:26.5pt" o:ole="">
            <v:imagedata r:id="rId45" o:title=""/>
          </v:shape>
          <o:OLEObject Type="Embed" ProgID="Equation.DSMT4" ShapeID="_x0000_i1044" DrawAspect="Content" ObjectID="_1636956950" r:id="rId46"/>
        </w:object>
      </w:r>
    </w:p>
    <w:p w14:paraId="7E9E3297" w14:textId="77777777" w:rsidR="003D4FED" w:rsidRDefault="003D4FED" w:rsidP="00464EDD">
      <w:pPr>
        <w:rPr>
          <w:rFonts w:ascii="Comic Sans MS" w:hAnsi="Comic Sans MS"/>
          <w:position w:val="-14"/>
        </w:rPr>
      </w:pPr>
    </w:p>
    <w:p w14:paraId="1607D0C1" w14:textId="77777777" w:rsidR="003D4FED" w:rsidRDefault="003D4FED" w:rsidP="00464EDD">
      <w:pPr>
        <w:rPr>
          <w:rFonts w:ascii="Comic Sans MS" w:hAnsi="Comic Sans MS"/>
          <w:position w:val="-14"/>
        </w:rPr>
      </w:pPr>
    </w:p>
    <w:p w14:paraId="44E0465E" w14:textId="77777777" w:rsidR="003D4FED" w:rsidRDefault="003D4FED" w:rsidP="00464EDD">
      <w:pPr>
        <w:rPr>
          <w:rFonts w:ascii="Comic Sans MS" w:hAnsi="Comic Sans MS"/>
          <w:position w:val="-14"/>
        </w:rPr>
      </w:pPr>
    </w:p>
    <w:p w14:paraId="6AF85E36" w14:textId="77777777" w:rsidR="003D4FED" w:rsidRDefault="003D4FED" w:rsidP="00464EDD">
      <w:pPr>
        <w:rPr>
          <w:rFonts w:ascii="Comic Sans MS" w:hAnsi="Comic Sans MS"/>
          <w:position w:val="-14"/>
        </w:rPr>
      </w:pPr>
    </w:p>
    <w:p w14:paraId="55432431" w14:textId="77777777" w:rsidR="003D4FED" w:rsidRDefault="003D4FED" w:rsidP="00464EDD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 xml:space="preserve">d. </w:t>
      </w:r>
      <w:r w:rsidRPr="00464EDD">
        <w:rPr>
          <w:rFonts w:ascii="Comic Sans MS" w:hAnsi="Comic Sans MS"/>
          <w:position w:val="-12"/>
        </w:rPr>
        <w:object w:dxaOrig="1260" w:dyaOrig="360" w14:anchorId="4139408F">
          <v:shape id="_x0000_i1045" type="#_x0000_t75" style="width:82pt;height:24pt" o:ole="">
            <v:imagedata r:id="rId47" o:title=""/>
          </v:shape>
          <o:OLEObject Type="Embed" ProgID="Equation.DSMT4" ShapeID="_x0000_i1045" DrawAspect="Content" ObjectID="_1636956951" r:id="rId48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</w:rPr>
        <w:t xml:space="preserve"> e. </w:t>
      </w:r>
      <w:r w:rsidRPr="00464EDD">
        <w:rPr>
          <w:rFonts w:ascii="Comic Sans MS" w:hAnsi="Comic Sans MS"/>
          <w:position w:val="-12"/>
        </w:rPr>
        <w:object w:dxaOrig="380" w:dyaOrig="360" w14:anchorId="4C6E88B0">
          <v:shape id="_x0000_i1046" type="#_x0000_t75" style="width:25pt;height:24pt" o:ole="">
            <v:imagedata r:id="rId49" o:title=""/>
          </v:shape>
          <o:OLEObject Type="Embed" ProgID="Equation.DSMT4" ShapeID="_x0000_i1046" DrawAspect="Content" ObjectID="_1636956952" r:id="rId50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</w:rPr>
        <w:t xml:space="preserve">f.  </w:t>
      </w:r>
      <w:r w:rsidRPr="003D4FED">
        <w:rPr>
          <w:rFonts w:ascii="Comic Sans MS" w:hAnsi="Comic Sans MS"/>
          <w:position w:val="-24"/>
        </w:rPr>
        <w:object w:dxaOrig="1060" w:dyaOrig="620" w14:anchorId="477EA081">
          <v:shape id="_x0000_i1047" type="#_x0000_t75" style="width:69pt;height:40.5pt" o:ole="">
            <v:imagedata r:id="rId51" o:title=""/>
          </v:shape>
          <o:OLEObject Type="Embed" ProgID="Equation.DSMT4" ShapeID="_x0000_i1047" DrawAspect="Content" ObjectID="_1636956953" r:id="rId52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</w:p>
    <w:p w14:paraId="0BD05F45" w14:textId="77777777" w:rsidR="00464EDD" w:rsidRDefault="00464EDD" w:rsidP="00671F66">
      <w:pPr>
        <w:rPr>
          <w:rFonts w:ascii="Comic Sans MS" w:hAnsi="Comic Sans MS"/>
          <w:position w:val="-14"/>
        </w:rPr>
      </w:pPr>
    </w:p>
    <w:p w14:paraId="53E38A05" w14:textId="77777777" w:rsidR="00671F66" w:rsidRDefault="00DB3BAF" w:rsidP="00671F66">
      <w:pPr>
        <w:rPr>
          <w:rFonts w:ascii="Comic Sans MS" w:hAnsi="Comic Sans MS"/>
          <w:position w:val="-14"/>
        </w:rPr>
      </w:pPr>
      <w:r w:rsidRPr="00DB3BAF">
        <w:rPr>
          <w:rFonts w:ascii="Comic Sans MS" w:hAnsi="Comic Sans MS"/>
          <w:color w:val="FF0000"/>
          <w:position w:val="-20"/>
        </w:rPr>
        <w:object w:dxaOrig="1140" w:dyaOrig="520" w14:anchorId="5FE04329">
          <v:shape id="_x0000_i1048" type="#_x0000_t75" style="width:57pt;height:26.5pt" o:ole="">
            <v:imagedata r:id="rId53" o:title=""/>
          </v:shape>
          <o:OLEObject Type="Embed" ProgID="Equation.DSMT4" ShapeID="_x0000_i1048" DrawAspect="Content" ObjectID="_1636956954" r:id="rId54"/>
        </w:object>
      </w:r>
      <w:r>
        <w:rPr>
          <w:rFonts w:ascii="Comic Sans MS" w:hAnsi="Comic Sans MS"/>
          <w:color w:val="FF0000"/>
          <w:position w:val="-14"/>
        </w:rPr>
        <w:tab/>
      </w:r>
      <w:r>
        <w:rPr>
          <w:rFonts w:ascii="Comic Sans MS" w:hAnsi="Comic Sans MS"/>
          <w:color w:val="FF0000"/>
          <w:position w:val="-14"/>
        </w:rPr>
        <w:tab/>
      </w:r>
      <w:r>
        <w:rPr>
          <w:rFonts w:ascii="Comic Sans MS" w:hAnsi="Comic Sans MS"/>
          <w:color w:val="FF0000"/>
          <w:position w:val="-14"/>
        </w:rPr>
        <w:tab/>
      </w:r>
      <w:r>
        <w:rPr>
          <w:rFonts w:ascii="Comic Sans MS" w:hAnsi="Comic Sans MS"/>
          <w:color w:val="FF0000"/>
          <w:position w:val="-14"/>
        </w:rPr>
        <w:tab/>
      </w:r>
      <w:r w:rsidRPr="00DB3BAF">
        <w:rPr>
          <w:rFonts w:ascii="Comic Sans MS" w:hAnsi="Comic Sans MS"/>
          <w:color w:val="FF0000"/>
          <w:position w:val="-20"/>
        </w:rPr>
        <w:object w:dxaOrig="1040" w:dyaOrig="520" w14:anchorId="397D74FB">
          <v:shape id="_x0000_i1049" type="#_x0000_t75" style="width:51.5pt;height:26.5pt" o:ole="">
            <v:imagedata r:id="rId55" o:title=""/>
          </v:shape>
          <o:OLEObject Type="Embed" ProgID="Equation.DSMT4" ShapeID="_x0000_i1049" DrawAspect="Content" ObjectID="_1636956955" r:id="rId56"/>
        </w:object>
      </w:r>
      <w:r>
        <w:rPr>
          <w:rFonts w:ascii="Comic Sans MS" w:hAnsi="Comic Sans MS"/>
          <w:color w:val="FF0000"/>
          <w:position w:val="-14"/>
        </w:rPr>
        <w:tab/>
      </w:r>
      <w:r>
        <w:rPr>
          <w:rFonts w:ascii="Comic Sans MS" w:hAnsi="Comic Sans MS"/>
          <w:color w:val="FF0000"/>
          <w:position w:val="-14"/>
        </w:rPr>
        <w:tab/>
      </w:r>
      <w:r>
        <w:rPr>
          <w:rFonts w:ascii="Comic Sans MS" w:hAnsi="Comic Sans MS"/>
          <w:color w:val="FF0000"/>
          <w:position w:val="-14"/>
        </w:rPr>
        <w:tab/>
      </w:r>
      <w:r>
        <w:rPr>
          <w:rFonts w:ascii="Comic Sans MS" w:hAnsi="Comic Sans MS"/>
          <w:color w:val="FF0000"/>
          <w:position w:val="-14"/>
        </w:rPr>
        <w:tab/>
      </w:r>
      <w:r w:rsidRPr="00DB3BAF">
        <w:rPr>
          <w:rFonts w:ascii="Comic Sans MS" w:hAnsi="Comic Sans MS"/>
          <w:color w:val="FF0000"/>
          <w:position w:val="-20"/>
        </w:rPr>
        <w:object w:dxaOrig="1240" w:dyaOrig="520" w14:anchorId="1CFD890B">
          <v:shape id="_x0000_i1050" type="#_x0000_t75" style="width:62pt;height:26.5pt" o:ole="">
            <v:imagedata r:id="rId57" o:title=""/>
          </v:shape>
          <o:OLEObject Type="Embed" ProgID="Equation.DSMT4" ShapeID="_x0000_i1050" DrawAspect="Content" ObjectID="_1636956956" r:id="rId58"/>
        </w:object>
      </w:r>
    </w:p>
    <w:p w14:paraId="5B32C53F" w14:textId="77777777" w:rsidR="00671F66" w:rsidRDefault="00671F66" w:rsidP="00671F66">
      <w:pPr>
        <w:rPr>
          <w:rFonts w:ascii="Comic Sans MS" w:hAnsi="Comic Sans MS"/>
        </w:rPr>
      </w:pPr>
    </w:p>
    <w:p w14:paraId="45C5DD26" w14:textId="77777777" w:rsidR="00DB1186" w:rsidRDefault="00DB1186"/>
    <w:sectPr w:rsidR="00DB1186" w:rsidSect="00671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6"/>
    <w:rsid w:val="000127F0"/>
    <w:rsid w:val="0002023B"/>
    <w:rsid w:val="0003393A"/>
    <w:rsid w:val="00036FC2"/>
    <w:rsid w:val="00040859"/>
    <w:rsid w:val="0004349D"/>
    <w:rsid w:val="00045CFA"/>
    <w:rsid w:val="00046660"/>
    <w:rsid w:val="00055B6B"/>
    <w:rsid w:val="00061817"/>
    <w:rsid w:val="00071498"/>
    <w:rsid w:val="000715EE"/>
    <w:rsid w:val="000725AD"/>
    <w:rsid w:val="0008135C"/>
    <w:rsid w:val="000A3763"/>
    <w:rsid w:val="000A72BE"/>
    <w:rsid w:val="000F6760"/>
    <w:rsid w:val="000F6F28"/>
    <w:rsid w:val="00102524"/>
    <w:rsid w:val="00106942"/>
    <w:rsid w:val="00112924"/>
    <w:rsid w:val="00120EF2"/>
    <w:rsid w:val="00123F89"/>
    <w:rsid w:val="00127541"/>
    <w:rsid w:val="00150283"/>
    <w:rsid w:val="00166DBE"/>
    <w:rsid w:val="00187B87"/>
    <w:rsid w:val="001969A0"/>
    <w:rsid w:val="001B3B79"/>
    <w:rsid w:val="001B3C80"/>
    <w:rsid w:val="001E226D"/>
    <w:rsid w:val="001F3E3C"/>
    <w:rsid w:val="002037CF"/>
    <w:rsid w:val="00215267"/>
    <w:rsid w:val="00216FE6"/>
    <w:rsid w:val="00220378"/>
    <w:rsid w:val="00225A47"/>
    <w:rsid w:val="00230126"/>
    <w:rsid w:val="00231EB5"/>
    <w:rsid w:val="002347A1"/>
    <w:rsid w:val="00234EF4"/>
    <w:rsid w:val="0024326C"/>
    <w:rsid w:val="00245D1A"/>
    <w:rsid w:val="00250468"/>
    <w:rsid w:val="002552DE"/>
    <w:rsid w:val="0026194D"/>
    <w:rsid w:val="00265175"/>
    <w:rsid w:val="00274C36"/>
    <w:rsid w:val="00277074"/>
    <w:rsid w:val="00280CDA"/>
    <w:rsid w:val="00292454"/>
    <w:rsid w:val="002B7733"/>
    <w:rsid w:val="002C3547"/>
    <w:rsid w:val="002D0EDD"/>
    <w:rsid w:val="002D1ED1"/>
    <w:rsid w:val="002F53F7"/>
    <w:rsid w:val="003038B6"/>
    <w:rsid w:val="003062E6"/>
    <w:rsid w:val="00315BB9"/>
    <w:rsid w:val="0031682B"/>
    <w:rsid w:val="00317FD0"/>
    <w:rsid w:val="003257EB"/>
    <w:rsid w:val="003550AA"/>
    <w:rsid w:val="00356867"/>
    <w:rsid w:val="0037429E"/>
    <w:rsid w:val="00377C90"/>
    <w:rsid w:val="0038767A"/>
    <w:rsid w:val="00387F0C"/>
    <w:rsid w:val="003A3E1D"/>
    <w:rsid w:val="003A7F2A"/>
    <w:rsid w:val="003B1576"/>
    <w:rsid w:val="003B7FB6"/>
    <w:rsid w:val="003C0897"/>
    <w:rsid w:val="003D068D"/>
    <w:rsid w:val="003D4FED"/>
    <w:rsid w:val="003E08C2"/>
    <w:rsid w:val="003E408D"/>
    <w:rsid w:val="003E5B1B"/>
    <w:rsid w:val="00401EFD"/>
    <w:rsid w:val="004035BD"/>
    <w:rsid w:val="00421CED"/>
    <w:rsid w:val="00423343"/>
    <w:rsid w:val="004235F5"/>
    <w:rsid w:val="00427302"/>
    <w:rsid w:val="004302AA"/>
    <w:rsid w:val="0043470E"/>
    <w:rsid w:val="004373DE"/>
    <w:rsid w:val="00460F33"/>
    <w:rsid w:val="00464157"/>
    <w:rsid w:val="00464EDD"/>
    <w:rsid w:val="00470F86"/>
    <w:rsid w:val="004741ED"/>
    <w:rsid w:val="00492081"/>
    <w:rsid w:val="00494028"/>
    <w:rsid w:val="004A1184"/>
    <w:rsid w:val="004A1594"/>
    <w:rsid w:val="004A4517"/>
    <w:rsid w:val="004B67A5"/>
    <w:rsid w:val="004B7CA6"/>
    <w:rsid w:val="004E7270"/>
    <w:rsid w:val="004F13DF"/>
    <w:rsid w:val="004F368A"/>
    <w:rsid w:val="004F6C8F"/>
    <w:rsid w:val="00506FBB"/>
    <w:rsid w:val="00512145"/>
    <w:rsid w:val="00524623"/>
    <w:rsid w:val="005270C0"/>
    <w:rsid w:val="00543249"/>
    <w:rsid w:val="005504BE"/>
    <w:rsid w:val="00555830"/>
    <w:rsid w:val="00556E70"/>
    <w:rsid w:val="00563CC5"/>
    <w:rsid w:val="0057116E"/>
    <w:rsid w:val="00580EAB"/>
    <w:rsid w:val="0058162A"/>
    <w:rsid w:val="00581BB2"/>
    <w:rsid w:val="00596D20"/>
    <w:rsid w:val="005A2013"/>
    <w:rsid w:val="005A4974"/>
    <w:rsid w:val="005C1409"/>
    <w:rsid w:val="005C3F03"/>
    <w:rsid w:val="005C499B"/>
    <w:rsid w:val="005D4EEC"/>
    <w:rsid w:val="005E1721"/>
    <w:rsid w:val="005E187E"/>
    <w:rsid w:val="005E4C6E"/>
    <w:rsid w:val="005E7B30"/>
    <w:rsid w:val="00616568"/>
    <w:rsid w:val="00617B7D"/>
    <w:rsid w:val="006221AE"/>
    <w:rsid w:val="00625B93"/>
    <w:rsid w:val="006301D7"/>
    <w:rsid w:val="00637A66"/>
    <w:rsid w:val="006427F2"/>
    <w:rsid w:val="0066390A"/>
    <w:rsid w:val="00663A1B"/>
    <w:rsid w:val="00671F66"/>
    <w:rsid w:val="00683D20"/>
    <w:rsid w:val="006848F5"/>
    <w:rsid w:val="00685360"/>
    <w:rsid w:val="006901D6"/>
    <w:rsid w:val="006A057B"/>
    <w:rsid w:val="006A2616"/>
    <w:rsid w:val="006A2DEB"/>
    <w:rsid w:val="006B165E"/>
    <w:rsid w:val="006B387E"/>
    <w:rsid w:val="006B7E53"/>
    <w:rsid w:val="006C2E36"/>
    <w:rsid w:val="006D1268"/>
    <w:rsid w:val="006D1584"/>
    <w:rsid w:val="006D4BE0"/>
    <w:rsid w:val="006D7A02"/>
    <w:rsid w:val="006E5078"/>
    <w:rsid w:val="006E525C"/>
    <w:rsid w:val="00700C66"/>
    <w:rsid w:val="007053B3"/>
    <w:rsid w:val="007154EF"/>
    <w:rsid w:val="00717614"/>
    <w:rsid w:val="00742912"/>
    <w:rsid w:val="00743A24"/>
    <w:rsid w:val="0074608D"/>
    <w:rsid w:val="00755973"/>
    <w:rsid w:val="00756BF3"/>
    <w:rsid w:val="00762A5B"/>
    <w:rsid w:val="00766DFF"/>
    <w:rsid w:val="00767453"/>
    <w:rsid w:val="007719FE"/>
    <w:rsid w:val="00784461"/>
    <w:rsid w:val="00787C0B"/>
    <w:rsid w:val="007A6E7A"/>
    <w:rsid w:val="007B67E0"/>
    <w:rsid w:val="007E645F"/>
    <w:rsid w:val="007F1F80"/>
    <w:rsid w:val="0080036B"/>
    <w:rsid w:val="008039E9"/>
    <w:rsid w:val="0080534C"/>
    <w:rsid w:val="00824AD5"/>
    <w:rsid w:val="00827092"/>
    <w:rsid w:val="00835132"/>
    <w:rsid w:val="00843E07"/>
    <w:rsid w:val="008760D0"/>
    <w:rsid w:val="00876707"/>
    <w:rsid w:val="00876EA0"/>
    <w:rsid w:val="0088363B"/>
    <w:rsid w:val="00895AA9"/>
    <w:rsid w:val="008977EA"/>
    <w:rsid w:val="008A6CF0"/>
    <w:rsid w:val="008A760F"/>
    <w:rsid w:val="008C7205"/>
    <w:rsid w:val="008D4527"/>
    <w:rsid w:val="008D7205"/>
    <w:rsid w:val="008E465A"/>
    <w:rsid w:val="008F12F1"/>
    <w:rsid w:val="00900DA1"/>
    <w:rsid w:val="00901563"/>
    <w:rsid w:val="009224D4"/>
    <w:rsid w:val="00922D34"/>
    <w:rsid w:val="00927604"/>
    <w:rsid w:val="00927912"/>
    <w:rsid w:val="0093298A"/>
    <w:rsid w:val="00934EF5"/>
    <w:rsid w:val="00940188"/>
    <w:rsid w:val="00975C24"/>
    <w:rsid w:val="00983E6A"/>
    <w:rsid w:val="00985D07"/>
    <w:rsid w:val="00997213"/>
    <w:rsid w:val="00997EF9"/>
    <w:rsid w:val="009A510F"/>
    <w:rsid w:val="009B0A28"/>
    <w:rsid w:val="009B23EF"/>
    <w:rsid w:val="009B29B8"/>
    <w:rsid w:val="009B372F"/>
    <w:rsid w:val="009F3C4D"/>
    <w:rsid w:val="009F428C"/>
    <w:rsid w:val="00A0794D"/>
    <w:rsid w:val="00A22ABE"/>
    <w:rsid w:val="00A237E3"/>
    <w:rsid w:val="00A26CDA"/>
    <w:rsid w:val="00A30295"/>
    <w:rsid w:val="00A35ABD"/>
    <w:rsid w:val="00A47F42"/>
    <w:rsid w:val="00A54BD6"/>
    <w:rsid w:val="00A5655C"/>
    <w:rsid w:val="00A62B4B"/>
    <w:rsid w:val="00A775B1"/>
    <w:rsid w:val="00A85A30"/>
    <w:rsid w:val="00A91943"/>
    <w:rsid w:val="00AA4A66"/>
    <w:rsid w:val="00AC067B"/>
    <w:rsid w:val="00AC47B6"/>
    <w:rsid w:val="00AC650C"/>
    <w:rsid w:val="00AD2DCC"/>
    <w:rsid w:val="00AD3F04"/>
    <w:rsid w:val="00AE3CAB"/>
    <w:rsid w:val="00AE7F6C"/>
    <w:rsid w:val="00AF55A6"/>
    <w:rsid w:val="00B0316A"/>
    <w:rsid w:val="00B10A86"/>
    <w:rsid w:val="00B2529E"/>
    <w:rsid w:val="00B401D8"/>
    <w:rsid w:val="00B41C2A"/>
    <w:rsid w:val="00B41EC9"/>
    <w:rsid w:val="00B508CD"/>
    <w:rsid w:val="00B55CA4"/>
    <w:rsid w:val="00B6184D"/>
    <w:rsid w:val="00B91D68"/>
    <w:rsid w:val="00B9333C"/>
    <w:rsid w:val="00BA1FDD"/>
    <w:rsid w:val="00BC0205"/>
    <w:rsid w:val="00BC49C9"/>
    <w:rsid w:val="00BD2058"/>
    <w:rsid w:val="00BD71CA"/>
    <w:rsid w:val="00BF1A4E"/>
    <w:rsid w:val="00C06987"/>
    <w:rsid w:val="00C17435"/>
    <w:rsid w:val="00C22A5F"/>
    <w:rsid w:val="00C24A72"/>
    <w:rsid w:val="00C25178"/>
    <w:rsid w:val="00C256DB"/>
    <w:rsid w:val="00C375A7"/>
    <w:rsid w:val="00C40FCB"/>
    <w:rsid w:val="00C4510C"/>
    <w:rsid w:val="00C520CF"/>
    <w:rsid w:val="00C570D8"/>
    <w:rsid w:val="00C609EE"/>
    <w:rsid w:val="00C617C7"/>
    <w:rsid w:val="00C643F5"/>
    <w:rsid w:val="00C647B7"/>
    <w:rsid w:val="00C73249"/>
    <w:rsid w:val="00C75482"/>
    <w:rsid w:val="00C76502"/>
    <w:rsid w:val="00C76AF2"/>
    <w:rsid w:val="00CB2BB8"/>
    <w:rsid w:val="00CC39E8"/>
    <w:rsid w:val="00CC684C"/>
    <w:rsid w:val="00CD2FA3"/>
    <w:rsid w:val="00CD4245"/>
    <w:rsid w:val="00CE5A09"/>
    <w:rsid w:val="00CF1D65"/>
    <w:rsid w:val="00CF375D"/>
    <w:rsid w:val="00D14000"/>
    <w:rsid w:val="00D17E09"/>
    <w:rsid w:val="00D3581F"/>
    <w:rsid w:val="00D367C9"/>
    <w:rsid w:val="00D369E2"/>
    <w:rsid w:val="00D46950"/>
    <w:rsid w:val="00D5143A"/>
    <w:rsid w:val="00D5361B"/>
    <w:rsid w:val="00D57669"/>
    <w:rsid w:val="00D61A7F"/>
    <w:rsid w:val="00D63FBC"/>
    <w:rsid w:val="00D678DD"/>
    <w:rsid w:val="00D73876"/>
    <w:rsid w:val="00D801FD"/>
    <w:rsid w:val="00D8452E"/>
    <w:rsid w:val="00D8555B"/>
    <w:rsid w:val="00D856AD"/>
    <w:rsid w:val="00D85B21"/>
    <w:rsid w:val="00D85C62"/>
    <w:rsid w:val="00D87DC3"/>
    <w:rsid w:val="00D96499"/>
    <w:rsid w:val="00DA26A1"/>
    <w:rsid w:val="00DA5117"/>
    <w:rsid w:val="00DB1186"/>
    <w:rsid w:val="00DB3BAF"/>
    <w:rsid w:val="00DB6C43"/>
    <w:rsid w:val="00DC06BA"/>
    <w:rsid w:val="00DC6F6D"/>
    <w:rsid w:val="00DD03DC"/>
    <w:rsid w:val="00DD33E7"/>
    <w:rsid w:val="00DE4E81"/>
    <w:rsid w:val="00DF2D19"/>
    <w:rsid w:val="00DF5CF4"/>
    <w:rsid w:val="00E155D6"/>
    <w:rsid w:val="00E24DB8"/>
    <w:rsid w:val="00E26C67"/>
    <w:rsid w:val="00E332F6"/>
    <w:rsid w:val="00E35984"/>
    <w:rsid w:val="00E42BC6"/>
    <w:rsid w:val="00E654F8"/>
    <w:rsid w:val="00E81748"/>
    <w:rsid w:val="00E86D0D"/>
    <w:rsid w:val="00E907E9"/>
    <w:rsid w:val="00EB1581"/>
    <w:rsid w:val="00EB6A3B"/>
    <w:rsid w:val="00EB78AD"/>
    <w:rsid w:val="00EC7275"/>
    <w:rsid w:val="00ED12B5"/>
    <w:rsid w:val="00EE5C03"/>
    <w:rsid w:val="00EE5EF3"/>
    <w:rsid w:val="00EF0030"/>
    <w:rsid w:val="00EF030F"/>
    <w:rsid w:val="00EF0CF9"/>
    <w:rsid w:val="00EF0D87"/>
    <w:rsid w:val="00EF180F"/>
    <w:rsid w:val="00F16752"/>
    <w:rsid w:val="00F2011E"/>
    <w:rsid w:val="00F222DC"/>
    <w:rsid w:val="00F26E31"/>
    <w:rsid w:val="00F27428"/>
    <w:rsid w:val="00F32C88"/>
    <w:rsid w:val="00F43E6D"/>
    <w:rsid w:val="00F5036A"/>
    <w:rsid w:val="00F54369"/>
    <w:rsid w:val="00F55595"/>
    <w:rsid w:val="00F5672A"/>
    <w:rsid w:val="00F625B3"/>
    <w:rsid w:val="00F641B5"/>
    <w:rsid w:val="00F714AA"/>
    <w:rsid w:val="00F71962"/>
    <w:rsid w:val="00F722E9"/>
    <w:rsid w:val="00F864B9"/>
    <w:rsid w:val="00F86D3F"/>
    <w:rsid w:val="00F90309"/>
    <w:rsid w:val="00F95D6B"/>
    <w:rsid w:val="00F96798"/>
    <w:rsid w:val="00F9683A"/>
    <w:rsid w:val="00F96ACF"/>
    <w:rsid w:val="00F975CF"/>
    <w:rsid w:val="00F979F3"/>
    <w:rsid w:val="00FB0918"/>
    <w:rsid w:val="00FB7621"/>
    <w:rsid w:val="00FC1F6D"/>
    <w:rsid w:val="00FC25AE"/>
    <w:rsid w:val="00FC2C1D"/>
    <w:rsid w:val="00FC2D7C"/>
    <w:rsid w:val="00FC5BCD"/>
    <w:rsid w:val="00FD539B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7EA4C20D"/>
  <w15:docId w15:val="{B5C918CE-672A-4F4E-962F-3500E996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settings" Target="settings.xml"/><Relationship Id="rId19" Type="http://schemas.openxmlformats.org/officeDocument/2006/relationships/image" Target="media/image7.wmf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C3A96-148E-476B-9F51-1FB662E0A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ECB3B-3BAC-493C-BE2C-1F4D62BEF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AA284-6E39-4B5F-9469-21597DF682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Walls</dc:creator>
  <cp:lastModifiedBy>Sarah Denbesten</cp:lastModifiedBy>
  <cp:revision>2</cp:revision>
  <dcterms:created xsi:type="dcterms:W3CDTF">2019-12-04T14:29:00Z</dcterms:created>
  <dcterms:modified xsi:type="dcterms:W3CDTF">2019-12-04T14:29:00Z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