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5434F1" w:rsidP="2EE541CB" w:rsidRDefault="005434F1" w14:paraId="644B9FB9" w14:textId="79186BAA">
      <w:pPr>
        <w:rPr>
          <w:rFonts w:eastAsia="" w:eastAsiaTheme="minorEastAsia"/>
        </w:rPr>
      </w:pPr>
      <w:r w:rsidRPr="2EE541CB" w:rsidR="005434F1">
        <w:rPr>
          <w:rFonts w:eastAsia="" w:eastAsiaTheme="minorEastAsia"/>
        </w:rPr>
        <w:t>Graph the following inverse trig. functions. S</w:t>
      </w:r>
      <w:r w:rsidRPr="2EE541CB" w:rsidR="2BFDF8C6">
        <w:rPr>
          <w:rFonts w:eastAsia="" w:eastAsiaTheme="minorEastAsia"/>
        </w:rPr>
        <w:t>t</w:t>
      </w:r>
      <w:r w:rsidRPr="2EE541CB" w:rsidR="005434F1">
        <w:rPr>
          <w:rFonts w:eastAsia="" w:eastAsiaTheme="minorEastAsia"/>
        </w:rPr>
        <w:t xml:space="preserve">ate the domain, range, and where applicable the asymptotes. </w:t>
      </w:r>
    </w:p>
    <w:p w:rsidRPr="00C71F4B" w:rsidR="00AB2D34" w:rsidP="005434F1" w:rsidRDefault="005434F1" w14:paraId="0609D1EB" w14:textId="53D9C446">
      <m:oMath>
        <m:r>
          <w:rPr>
            <w:rFonts w:ascii="Cambria Math" w:hAnsi="Cambria Math"/>
          </w:rPr>
          <m:t xml:space="preserve">1. 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r>
              <w:rPr>
                <w:rFonts w:ascii="Cambria Math" w:hAnsi="Cambria Math"/>
              </w:rPr>
              <m:t>x-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func>
      </m:oMath>
      <w:r w:rsidRPr="005434F1" w:rsidR="00C71F4B">
        <w:rPr>
          <w:rFonts w:eastAsiaTheme="minorEastAsia"/>
        </w:rPr>
        <w:tab/>
      </w:r>
      <w:r w:rsidRPr="005434F1" w:rsidR="00C71F4B">
        <w:rPr>
          <w:rFonts w:eastAsiaTheme="minorEastAsia"/>
        </w:rPr>
        <w:tab/>
      </w:r>
      <w:r w:rsidRPr="005434F1" w:rsidR="00C71F4B">
        <w:rPr>
          <w:rFonts w:eastAsiaTheme="minorEastAsia"/>
        </w:rPr>
        <w:tab/>
      </w:r>
      <w:r w:rsidRPr="005434F1" w:rsidR="00C71F4B">
        <w:rPr>
          <w:rFonts w:eastAsiaTheme="minorEastAsia"/>
        </w:rPr>
        <w:tab/>
      </w:r>
      <w:r w:rsidRPr="005434F1" w:rsidR="00C71F4B">
        <w:rPr>
          <w:rFonts w:eastAsiaTheme="minorEastAsia"/>
        </w:rPr>
        <w:tab/>
      </w:r>
      <w:r w:rsidRPr="005434F1" w:rsidR="00C71F4B">
        <w:rPr>
          <w:rFonts w:eastAsiaTheme="minorEastAsia"/>
        </w:rPr>
        <w:t>2. g(x) = 4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x-</m:t>
            </m:r>
            <m:r>
              <w:rPr>
                <w:rFonts w:ascii="Cambria Math" w:hAnsi="Cambria Math"/>
              </w:rPr>
              <m:t>45°</m:t>
            </m:r>
          </m:e>
        </m:func>
      </m:oMath>
    </w:p>
    <w:p w:rsidR="005434F1" w:rsidP="00C71F4B" w:rsidRDefault="005434F1" w14:paraId="212EF1FD" w14:textId="4F99A51C"/>
    <w:p w:rsidR="00C71F4B" w:rsidP="00C71F4B" w:rsidRDefault="005434F1" w14:paraId="009E936C" w14:textId="6DAE37A5">
      <w:r w:rsidRPr="005434F1">
        <w:drawing>
          <wp:anchor distT="0" distB="0" distL="114300" distR="114300" simplePos="0" relativeHeight="251660288" behindDoc="1" locked="0" layoutInCell="1" allowOverlap="1" wp14:anchorId="6D3C373C" wp14:editId="01017333">
            <wp:simplePos x="0" y="0"/>
            <wp:positionH relativeFrom="column">
              <wp:posOffset>3212299</wp:posOffset>
            </wp:positionH>
            <wp:positionV relativeFrom="paragraph">
              <wp:posOffset>-455213</wp:posOffset>
            </wp:positionV>
            <wp:extent cx="3378374" cy="348632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374" cy="3486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34F1">
        <w:drawing>
          <wp:anchor distT="0" distB="0" distL="114300" distR="114300" simplePos="0" relativeHeight="251658240" behindDoc="1" locked="0" layoutInCell="1" allowOverlap="1" wp14:anchorId="136AD9AC" wp14:editId="426469A6">
            <wp:simplePos x="0" y="0"/>
            <wp:positionH relativeFrom="column">
              <wp:posOffset>-285750</wp:posOffset>
            </wp:positionH>
            <wp:positionV relativeFrom="paragraph">
              <wp:posOffset>-487597</wp:posOffset>
            </wp:positionV>
            <wp:extent cx="3378374" cy="34863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374" cy="3486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2EE541CB">
        <w:rPr/>
        <w:t/>
      </w:r>
    </w:p>
    <w:p w:rsidR="00C71F4B" w:rsidP="00C71F4B" w:rsidRDefault="00C71F4B" w14:paraId="64777825" w14:textId="4D576071"/>
    <w:p w:rsidR="00C71F4B" w:rsidP="00C71F4B" w:rsidRDefault="00C71F4B" w14:paraId="4DBE5010" w14:textId="7D1D7603"/>
    <w:p w:rsidR="00C71F4B" w:rsidP="00C71F4B" w:rsidRDefault="00C71F4B" w14:paraId="6F7240BC" w14:textId="5CF85F77"/>
    <w:p w:rsidR="005434F1" w:rsidP="00C71F4B" w:rsidRDefault="005434F1" w14:paraId="35D1776C" w14:textId="09862420">
      <w:r>
        <w:t>v</w:t>
      </w:r>
    </w:p>
    <w:p w:rsidR="005434F1" w:rsidP="00C71F4B" w:rsidRDefault="005434F1" w14:paraId="05053E50" w14:textId="35342B60"/>
    <w:p w:rsidR="005434F1" w:rsidP="00C71F4B" w:rsidRDefault="005434F1" w14:paraId="2D70D113" w14:textId="5C119F84"/>
    <w:p w:rsidR="005434F1" w:rsidP="00C71F4B" w:rsidRDefault="005434F1" w14:paraId="2B216E16" w14:textId="3C890162"/>
    <w:p w:rsidR="005434F1" w:rsidP="00C71F4B" w:rsidRDefault="005434F1" w14:paraId="6F06D9B3" w14:textId="21064AC2"/>
    <w:p w:rsidR="005434F1" w:rsidP="00C71F4B" w:rsidRDefault="005434F1" w14:paraId="096EB1C6" w14:textId="77777777"/>
    <w:p w:rsidR="00C71F4B" w:rsidP="00C71F4B" w:rsidRDefault="00C71F4B" w14:paraId="2AD9F291" w14:textId="02485516"/>
    <w:p w:rsidR="005434F1" w:rsidP="00C71F4B" w:rsidRDefault="005434F1" w14:paraId="2BF4D78E" w14:textId="6AFE1CA8"/>
    <w:p w:rsidR="005434F1" w:rsidP="00C71F4B" w:rsidRDefault="005434F1" w14:paraId="319E411C" w14:textId="1F348E30"/>
    <w:p w:rsidR="005434F1" w:rsidP="00C71F4B" w:rsidRDefault="005434F1" w14:paraId="3E3F9810" w14:textId="77777777"/>
    <w:p w:rsidR="00C71F4B" w:rsidP="00C71F4B" w:rsidRDefault="00C71F4B" w14:paraId="2F582ED5" w14:textId="1166BC1C">
      <w:pPr>
        <w:rPr>
          <w:rFonts w:eastAsiaTheme="minorEastAsia"/>
        </w:rPr>
      </w:pPr>
      <w:r>
        <w:t xml:space="preserve">3.  </w:t>
      </w:r>
      <w:r w:rsidR="005434F1">
        <w:rPr>
          <w:rFonts w:eastAsiaTheme="minorEastAsia"/>
        </w:rPr>
        <w:t>y(t) = sin</w:t>
      </w:r>
      <w:r w:rsidR="005434F1">
        <w:rPr>
          <w:rFonts w:eastAsiaTheme="minorEastAsia"/>
          <w:vertAlign w:val="superscript"/>
        </w:rPr>
        <w:t>-1</w:t>
      </w:r>
      <w:r w:rsidR="005434F1">
        <w:rPr>
          <w:rFonts w:eastAsiaTheme="minorEastAsia"/>
        </w:rPr>
        <w:t xml:space="preserve"> 2(</w:t>
      </w:r>
      <w:r w:rsidR="005434F1">
        <w:rPr>
          <w:rFonts w:eastAsiaTheme="minorEastAsia"/>
        </w:rPr>
        <w:t>t</w:t>
      </w:r>
      <w:r w:rsidR="005434F1">
        <w:rPr>
          <w:rFonts w:eastAsiaTheme="minorEastAsia"/>
        </w:rPr>
        <w:t xml:space="preserve"> – 3)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5434F1">
        <w:rPr>
          <w:rFonts w:eastAsiaTheme="minorEastAsia"/>
        </w:rPr>
        <w:tab/>
      </w:r>
      <w:r w:rsidR="005434F1">
        <w:rPr>
          <w:rFonts w:eastAsiaTheme="minorEastAsia"/>
        </w:rPr>
        <w:tab/>
      </w:r>
      <w:r w:rsidR="005434F1">
        <w:rPr>
          <w:rFonts w:eastAsiaTheme="minorEastAsia"/>
        </w:rPr>
        <w:tab/>
      </w:r>
      <w:r>
        <w:rPr>
          <w:rFonts w:eastAsiaTheme="minorEastAsia"/>
        </w:rPr>
        <w:t>4. y = 2arccos (</w:t>
      </w:r>
      <m:oMath>
        <m:r>
          <w:rPr>
            <w:rFonts w:ascii="Cambria Math" w:hAnsi="Cambria Math" w:eastAsiaTheme="minorEastAsia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+ 2) 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5434F1" w:rsidP="005434F1" w:rsidRDefault="005434F1" w14:paraId="33D37036" w14:textId="77777777"/>
    <w:p w:rsidR="005434F1" w:rsidP="005434F1" w:rsidRDefault="005434F1" w14:paraId="51848D00" w14:textId="77777777">
      <w:r w:rsidRPr="005434F1">
        <w:drawing>
          <wp:anchor distT="0" distB="0" distL="114300" distR="114300" simplePos="0" relativeHeight="251663360" behindDoc="1" locked="0" layoutInCell="1" allowOverlap="1" wp14:anchorId="6401A839" wp14:editId="2E9F7085">
            <wp:simplePos x="0" y="0"/>
            <wp:positionH relativeFrom="column">
              <wp:posOffset>3212299</wp:posOffset>
            </wp:positionH>
            <wp:positionV relativeFrom="paragraph">
              <wp:posOffset>-455213</wp:posOffset>
            </wp:positionV>
            <wp:extent cx="3378374" cy="348632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374" cy="3486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34F1">
        <w:drawing>
          <wp:anchor distT="0" distB="0" distL="114300" distR="114300" simplePos="0" relativeHeight="251662336" behindDoc="1" locked="0" layoutInCell="1" allowOverlap="1" wp14:anchorId="35AC61AE" wp14:editId="312C0F01">
            <wp:simplePos x="0" y="0"/>
            <wp:positionH relativeFrom="column">
              <wp:posOffset>-285750</wp:posOffset>
            </wp:positionH>
            <wp:positionV relativeFrom="paragraph">
              <wp:posOffset>-487597</wp:posOffset>
            </wp:positionV>
            <wp:extent cx="3378374" cy="34863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374" cy="3486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2EE541CB">
        <w:rPr/>
        <w:t/>
      </w:r>
    </w:p>
    <w:p w:rsidR="005434F1" w:rsidP="005434F1" w:rsidRDefault="005434F1" w14:paraId="65221A7B" w14:textId="77777777"/>
    <w:p w:rsidR="005434F1" w:rsidP="005434F1" w:rsidRDefault="005434F1" w14:paraId="685EC695" w14:textId="77777777"/>
    <w:p w:rsidR="005434F1" w:rsidP="005434F1" w:rsidRDefault="005434F1" w14:paraId="16F54388" w14:textId="77777777"/>
    <w:p w:rsidR="005434F1" w:rsidP="005434F1" w:rsidRDefault="005434F1" w14:paraId="5A2C867B" w14:textId="77777777">
      <w:r>
        <w:t>v</w:t>
      </w:r>
    </w:p>
    <w:p w:rsidR="005434F1" w:rsidP="005434F1" w:rsidRDefault="005434F1" w14:paraId="793000DC" w14:textId="77777777"/>
    <w:p w:rsidR="005434F1" w:rsidP="005434F1" w:rsidRDefault="005434F1" w14:paraId="419DF281" w14:textId="77777777"/>
    <w:p w:rsidR="005434F1" w:rsidP="005434F1" w:rsidRDefault="005434F1" w14:paraId="636D1EFF" w14:textId="77777777"/>
    <w:p w:rsidR="005434F1" w:rsidP="005434F1" w:rsidRDefault="005434F1" w14:paraId="6C4AF832" w14:textId="77777777"/>
    <w:p w:rsidR="005434F1" w:rsidP="005434F1" w:rsidRDefault="005434F1" w14:paraId="13209505" w14:textId="77777777"/>
    <w:p w:rsidR="00C71F4B" w:rsidP="00C71F4B" w:rsidRDefault="00C71F4B" w14:paraId="44591893" w14:textId="29109725">
      <w:pPr>
        <w:rPr>
          <w:rFonts w:eastAsiaTheme="minorEastAsia"/>
        </w:rPr>
      </w:pPr>
    </w:p>
    <w:p w:rsidR="00C71F4B" w:rsidP="00C71F4B" w:rsidRDefault="00C71F4B" w14:paraId="53F72E93" w14:textId="1055B8E4">
      <w:pPr>
        <w:rPr>
          <w:rFonts w:eastAsiaTheme="minorEastAsia"/>
        </w:rPr>
      </w:pPr>
    </w:p>
    <w:p w:rsidR="005434F1" w:rsidP="00C71F4B" w:rsidRDefault="005434F1" w14:paraId="43A2B3D5" w14:textId="77777777">
      <w:pPr>
        <w:rPr>
          <w:rFonts w:eastAsiaTheme="minorEastAsia"/>
        </w:rPr>
      </w:pPr>
    </w:p>
    <w:p w:rsidR="00C71F4B" w:rsidP="00C71F4B" w:rsidRDefault="00C71F4B" w14:paraId="5F2B62F6" w14:textId="28B96260">
      <w:pPr>
        <w:rPr>
          <w:rFonts w:eastAsiaTheme="minorEastAsia" w:cstheme="minorHAnsi"/>
        </w:rPr>
      </w:pPr>
      <w:r>
        <w:rPr>
          <w:rFonts w:eastAsiaTheme="minorEastAsia"/>
        </w:rPr>
        <w:t xml:space="preserve">5. </w:t>
      </w:r>
      <w:r w:rsidR="005434F1">
        <w:t>f(t) = 315</w:t>
      </w:r>
      <m:oMath>
        <m:r>
          <w:rPr>
            <w:rFonts w:ascii="Cambria Math" w:hAnsi="Cambria Math"/>
          </w:rPr>
          <m:t>°</m:t>
        </m:r>
      </m:oMath>
      <w:r w:rsidR="005434F1">
        <w:rPr>
          <w:rFonts w:eastAsiaTheme="minorEastAsia"/>
        </w:rPr>
        <w:t xml:space="preserve"> + 3arctan(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-1)</m:t>
        </m:r>
      </m:oMath>
      <w:r w:rsidR="005434F1">
        <w:rPr>
          <w:rFonts w:eastAsiaTheme="minorEastAsia"/>
        </w:rPr>
        <w:tab/>
      </w:r>
      <w:r w:rsidR="005434F1">
        <w:rPr>
          <w:rFonts w:eastAsiaTheme="minorEastAsia"/>
        </w:rPr>
        <w:tab/>
      </w:r>
      <w:r w:rsidR="005434F1">
        <w:rPr>
          <w:rFonts w:eastAsiaTheme="minorEastAsia"/>
        </w:rPr>
        <w:tab/>
      </w:r>
      <w:r w:rsidR="005434F1">
        <w:rPr>
          <w:rFonts w:eastAsiaTheme="minorEastAsia"/>
        </w:rPr>
        <w:tab/>
      </w:r>
      <w:r w:rsidR="005434F1">
        <w:rPr>
          <w:rFonts w:eastAsiaTheme="minorEastAsia"/>
        </w:rPr>
        <w:tab/>
      </w:r>
      <w:r w:rsidR="005434F1">
        <w:rPr>
          <w:rFonts w:eastAsiaTheme="minorEastAsia"/>
        </w:rPr>
        <w:t xml:space="preserve">6. f(x)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proofErr w:type="spellStart"/>
      <w:r w:rsidR="005434F1">
        <w:rPr>
          <w:rFonts w:eastAsiaTheme="minorEastAsia"/>
        </w:rPr>
        <w:t>arcsin</w:t>
      </w:r>
      <w:proofErr w:type="spellEnd"/>
      <w:r w:rsidR="005434F1">
        <w:rPr>
          <w:rFonts w:eastAsiaTheme="minorEastAsia"/>
        </w:rPr>
        <w:t xml:space="preserve"> (x – </w:t>
      </w:r>
      <w:r w:rsidR="005434F1">
        <w:rPr>
          <w:rFonts w:eastAsiaTheme="minorEastAsia" w:cstheme="minorHAnsi"/>
        </w:rPr>
        <w:t xml:space="preserve">π) </w:t>
      </w:r>
    </w:p>
    <w:p w:rsidR="005434F1" w:rsidP="005434F1" w:rsidRDefault="005434F1" w14:paraId="6F45510B" w14:textId="77777777"/>
    <w:p w:rsidR="005434F1" w:rsidP="005434F1" w:rsidRDefault="005434F1" w14:paraId="5143105A" w14:textId="77777777">
      <w:r w:rsidRPr="005434F1">
        <w:drawing>
          <wp:anchor distT="0" distB="0" distL="114300" distR="114300" simplePos="0" relativeHeight="251666432" behindDoc="1" locked="0" layoutInCell="1" allowOverlap="1" wp14:anchorId="1AB0AFD0" wp14:editId="075579FC">
            <wp:simplePos x="0" y="0"/>
            <wp:positionH relativeFrom="column">
              <wp:posOffset>3212299</wp:posOffset>
            </wp:positionH>
            <wp:positionV relativeFrom="paragraph">
              <wp:posOffset>-455213</wp:posOffset>
            </wp:positionV>
            <wp:extent cx="3378374" cy="348632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374" cy="3486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34F1">
        <w:drawing>
          <wp:anchor distT="0" distB="0" distL="114300" distR="114300" simplePos="0" relativeHeight="251665408" behindDoc="1" locked="0" layoutInCell="1" allowOverlap="1" wp14:anchorId="75356D98" wp14:editId="1DBA5123">
            <wp:simplePos x="0" y="0"/>
            <wp:positionH relativeFrom="column">
              <wp:posOffset>-285750</wp:posOffset>
            </wp:positionH>
            <wp:positionV relativeFrom="paragraph">
              <wp:posOffset>-487597</wp:posOffset>
            </wp:positionV>
            <wp:extent cx="3378374" cy="348632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374" cy="3486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2EE541CB">
        <w:rPr/>
        <w:t/>
      </w:r>
    </w:p>
    <w:p w:rsidR="005434F1" w:rsidP="005434F1" w:rsidRDefault="005434F1" w14:paraId="14D72231" w14:textId="77777777"/>
    <w:p w:rsidR="005434F1" w:rsidP="005434F1" w:rsidRDefault="005434F1" w14:paraId="1C476EF2" w14:textId="77777777"/>
    <w:p w:rsidR="005434F1" w:rsidP="005434F1" w:rsidRDefault="005434F1" w14:paraId="7B77F5C7" w14:textId="77777777"/>
    <w:p w:rsidR="005434F1" w:rsidP="005434F1" w:rsidRDefault="005434F1" w14:paraId="441CD884" w14:textId="77777777">
      <w:r>
        <w:t>v</w:t>
      </w:r>
    </w:p>
    <w:p w:rsidR="005434F1" w:rsidP="005434F1" w:rsidRDefault="005434F1" w14:paraId="21AB184C" w14:textId="77777777"/>
    <w:p w:rsidR="005434F1" w:rsidP="005434F1" w:rsidRDefault="005434F1" w14:paraId="3BCFD501" w14:textId="77777777"/>
    <w:p w:rsidR="005434F1" w:rsidP="005434F1" w:rsidRDefault="005434F1" w14:paraId="2F2B6673" w14:textId="77777777"/>
    <w:p w:rsidR="005434F1" w:rsidP="005434F1" w:rsidRDefault="005434F1" w14:paraId="2F061083" w14:textId="77777777"/>
    <w:p w:rsidR="005434F1" w:rsidP="005434F1" w:rsidRDefault="005434F1" w14:paraId="16B4370D" w14:textId="77777777"/>
    <w:p w:rsidR="005434F1" w:rsidP="00C71F4B" w:rsidRDefault="005434F1" w14:paraId="6AFFB811" w14:textId="5DAD607C"/>
    <w:p w:rsidR="005434F1" w:rsidP="00C71F4B" w:rsidRDefault="005434F1" w14:paraId="5F5B6C68" w14:textId="0DB62554">
      <w:r>
        <w:t xml:space="preserve">Write an equation for the following graphs. </w:t>
      </w:r>
    </w:p>
    <w:p w:rsidR="005434F1" w:rsidP="00C71F4B" w:rsidRDefault="003510A0" w14:paraId="2B8FBEB3" w14:textId="01F75F35">
      <w:r w:rsidRPr="003510A0">
        <w:drawing>
          <wp:anchor distT="0" distB="0" distL="114300" distR="114300" simplePos="0" relativeHeight="251668480" behindDoc="1" locked="0" layoutInCell="1" allowOverlap="1" wp14:anchorId="3ED89A37" wp14:editId="21000F65">
            <wp:simplePos x="0" y="0"/>
            <wp:positionH relativeFrom="column">
              <wp:posOffset>3343523</wp:posOffset>
            </wp:positionH>
            <wp:positionV relativeFrom="paragraph">
              <wp:posOffset>18856</wp:posOffset>
            </wp:positionV>
            <wp:extent cx="2592126" cy="21176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468" cy="213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34F1" w:rsidR="005434F1">
        <w:drawing>
          <wp:anchor distT="0" distB="0" distL="114300" distR="114300" simplePos="0" relativeHeight="251667456" behindDoc="1" locked="0" layoutInCell="1" allowOverlap="1" wp14:anchorId="220E20FA" wp14:editId="11828691">
            <wp:simplePos x="0" y="0"/>
            <wp:positionH relativeFrom="column">
              <wp:posOffset>178739</wp:posOffset>
            </wp:positionH>
            <wp:positionV relativeFrom="paragraph">
              <wp:posOffset>34345</wp:posOffset>
            </wp:positionV>
            <wp:extent cx="2537791" cy="1828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791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34F1">
        <w:rPr/>
        <w:t xml:space="preserve">7.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10A0">
        <w:rPr/>
        <w:t xml:space="preserve">8. </w:t>
      </w:r>
    </w:p>
    <w:p w:rsidR="003510A0" w:rsidP="00C71F4B" w:rsidRDefault="003510A0" w14:paraId="3FEAA814" w14:textId="283EDB56"/>
    <w:p w:rsidR="003510A0" w:rsidP="00C71F4B" w:rsidRDefault="003510A0" w14:paraId="0E714471" w14:textId="20E66D11"/>
    <w:p w:rsidR="003510A0" w:rsidP="00C71F4B" w:rsidRDefault="003510A0" w14:paraId="0E919985" w14:textId="02BB2B55"/>
    <w:p w:rsidR="003510A0" w:rsidP="00C71F4B" w:rsidRDefault="003510A0" w14:paraId="617A0F34" w14:textId="7A434693"/>
    <w:p w:rsidR="003510A0" w:rsidP="00C71F4B" w:rsidRDefault="003510A0" w14:paraId="5B590D8B" w14:textId="02697846"/>
    <w:p w:rsidR="003510A0" w:rsidP="00C71F4B" w:rsidRDefault="003510A0" w14:paraId="2337C2B0" w14:textId="2D34A8B1">
      <w:bookmarkStart w:name="_GoBack" w:id="0"/>
      <w:bookmarkEnd w:id="0"/>
    </w:p>
    <w:p w:rsidR="003510A0" w:rsidP="00C71F4B" w:rsidRDefault="003510A0" w14:paraId="5838551B" w14:textId="0425DF9A"/>
    <w:p w:rsidRPr="005434F1" w:rsidR="003510A0" w:rsidP="00C71F4B" w:rsidRDefault="003510A0" w14:paraId="3BFFD4E9" w14:textId="3B15D161">
      <w:r w:rsidR="003510A0">
        <w:rPr/>
        <w:t xml:space="preserve">9. </w:t>
      </w:r>
      <w:r w:rsidR="003510A0">
        <w:drawing>
          <wp:inline wp14:editId="7B882359" wp14:anchorId="4F0E437D">
            <wp:extent cx="6858000" cy="2122170"/>
            <wp:effectExtent l="0" t="0" r="0" b="0"/>
            <wp:docPr id="1089436473" name="Picture 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8"/>
                    <pic:cNvPicPr/>
                  </pic:nvPicPr>
                  <pic:blipFill>
                    <a:blip r:embed="R5470842113e443c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8000" cy="212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5434F1" w:rsidR="003510A0" w:rsidSect="005434F1">
      <w:headerReference w:type="first" r:id="rId14"/>
      <w:pgSz w:w="12240" w:h="15840" w:orient="portrait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4F1" w:rsidP="005434F1" w:rsidRDefault="005434F1" w14:paraId="1AAB6DDA" w14:textId="77777777">
      <w:pPr>
        <w:spacing w:after="0" w:line="240" w:lineRule="auto"/>
      </w:pPr>
      <w:r>
        <w:separator/>
      </w:r>
    </w:p>
  </w:endnote>
  <w:endnote w:type="continuationSeparator" w:id="0">
    <w:p w:rsidR="005434F1" w:rsidP="005434F1" w:rsidRDefault="005434F1" w14:paraId="026C14D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4F1" w:rsidP="005434F1" w:rsidRDefault="005434F1" w14:paraId="0C44EF51" w14:textId="77777777">
      <w:pPr>
        <w:spacing w:after="0" w:line="240" w:lineRule="auto"/>
      </w:pPr>
      <w:r>
        <w:separator/>
      </w:r>
    </w:p>
  </w:footnote>
  <w:footnote w:type="continuationSeparator" w:id="0">
    <w:p w:rsidR="005434F1" w:rsidP="005434F1" w:rsidRDefault="005434F1" w14:paraId="49D6CF6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5434F1" w:rsidR="005434F1" w:rsidP="005434F1" w:rsidRDefault="005434F1" w14:paraId="5299625B" w14:textId="054A596F">
    <w:pPr>
      <w:pStyle w:val="Header"/>
      <w:rPr>
        <w:rFonts w:ascii="Arial Black" w:hAnsi="Arial Black"/>
      </w:rPr>
    </w:pPr>
    <w:r>
      <w:rPr>
        <w:rFonts w:ascii="Arial Black" w:hAnsi="Arial Black"/>
      </w:rPr>
      <w:t>Graphing Transformed Inverse Trig. Functions</w:t>
    </w:r>
    <w:r>
      <w:rPr>
        <w:rFonts w:ascii="Arial Black" w:hAnsi="Arial Black"/>
      </w:rPr>
      <w:tab/>
    </w:r>
    <w:r>
      <w:rPr>
        <w:rFonts w:ascii="Arial Black" w:hAnsi="Arial Black"/>
      </w:rPr>
      <w:t>Name__________________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706A9"/>
    <w:multiLevelType w:val="hybridMultilevel"/>
    <w:tmpl w:val="EF926E88"/>
    <w:lvl w:ilvl="0" w:tplc="70F631B8">
      <w:start w:val="1"/>
      <w:numFmt w:val="decimal"/>
      <w:lvlText w:val="%1."/>
      <w:lvlJc w:val="left"/>
      <w:pPr>
        <w:ind w:left="720" w:hanging="360"/>
      </w:pPr>
      <w:rPr>
        <w:rFonts w:hint="default" w:eastAsiaTheme="minor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4B"/>
    <w:rsid w:val="00310FC4"/>
    <w:rsid w:val="003510A0"/>
    <w:rsid w:val="005434F1"/>
    <w:rsid w:val="00AB2D34"/>
    <w:rsid w:val="00C71F4B"/>
    <w:rsid w:val="2BFDF8C6"/>
    <w:rsid w:val="2EE5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7B1B6"/>
  <w15:chartTrackingRefBased/>
  <w15:docId w15:val="{18D7C546-43CE-4E64-A4D5-25E326BDD6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1F4B"/>
    <w:rPr>
      <w:color w:val="808080"/>
    </w:rPr>
  </w:style>
  <w:style w:type="paragraph" w:styleId="ListParagraph">
    <w:name w:val="List Paragraph"/>
    <w:basedOn w:val="Normal"/>
    <w:uiPriority w:val="34"/>
    <w:qFormat/>
    <w:rsid w:val="00C71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4F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34F1"/>
  </w:style>
  <w:style w:type="paragraph" w:styleId="Footer">
    <w:name w:val="footer"/>
    <w:basedOn w:val="Normal"/>
    <w:link w:val="FooterChar"/>
    <w:uiPriority w:val="99"/>
    <w:unhideWhenUsed/>
    <w:rsid w:val="005434F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3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image" Target="/media/image5.png" Id="R5470842113e443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2" ma:contentTypeDescription="Create a new document." ma:contentTypeScope="" ma:versionID="4532b698d14d71648d6262bc0c58a79d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c99f9ebbe338ee9d7a9457be2dd764cc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52B606-0692-4233-BA45-41DD4226E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C3A416-3577-43DE-8D62-7383BA0BA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8B580-6D63-45CE-8F5B-75AC23809D45}">
  <ds:schemaRefs>
    <ds:schemaRef ds:uri="http://www.w3.org/XML/1998/namespace"/>
    <ds:schemaRef ds:uri="0e806270-d121-4cfa-8b9b-1627ac8bf0d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83c86a63-cfa1-41ab-9d88-bd294eaf28f2"/>
    <ds:schemaRef ds:uri="http://purl.org/dc/dcmitype/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Denbesten</dc:creator>
  <keywords/>
  <dc:description/>
  <lastModifiedBy>Krista Blue</lastModifiedBy>
  <revision>2</revision>
  <dcterms:created xsi:type="dcterms:W3CDTF">2020-01-30T01:43:00.0000000Z</dcterms:created>
  <dcterms:modified xsi:type="dcterms:W3CDTF">2020-01-30T21:49:48.2222142Z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